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7D258" w14:textId="0DE2C03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bookmarkStart w:id="0" w:name="_Toc101957892"/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0"/>
    </w:p>
    <w:p w14:paraId="7DCD5EB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AB8AA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29849171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DCC543F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02C8D792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6E02B7F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7958FE03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6747A876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6615A429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2EEA01AC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5F0C2F4D" w14:textId="54E3759C" w:rsidR="00AF13C8" w:rsidRDefault="00AF13C8" w:rsidP="00AF13C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מערכת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משמשת את המחוזות והמטה לסריקה וניהול תיקי עובדי הוראה ומאחסנת ומקטלגת את תיקי עובדי הוראה שנסרקו. לצורך המשך עבודה שוטפת עם המערכת, נדרש </w:t>
            </w:r>
            <w:r w:rsidR="00A56015">
              <w:rPr>
                <w:rFonts w:ascii="Arial" w:hAnsi="Arial" w:cs="Arial" w:hint="cs"/>
                <w:b/>
                <w:sz w:val="22"/>
                <w:szCs w:val="22"/>
                <w:rtl/>
              </w:rPr>
              <w:t>לשדרג את גרסת המערכת ולקבל מהספק תמיכה לגרסה ל-3 חודשים נוספים וביצוע שו"שים בהתאם לגרסה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14:paraId="2DB5B4E8" w14:textId="25162EC0" w:rsidR="00D31606" w:rsidRPr="00AA290D" w:rsidRDefault="00D31606" w:rsidP="00AF13C8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24EF1B5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099B9EE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322A9C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27D576C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4C99DF22" w14:textId="77777777" w:rsidTr="007212C2">
        <w:tc>
          <w:tcPr>
            <w:tcW w:w="3085" w:type="dxa"/>
          </w:tcPr>
          <w:p w14:paraId="433B1E44" w14:textId="4B27352B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DF2F54">
              <w:rPr>
                <w:rFonts w:ascii="Wingdings" w:hAnsi="Wingdings" w:cs="Arial"/>
                <w:b/>
                <w:sz w:val="28"/>
                <w:szCs w:val="28"/>
              </w:rPr>
              <w:t xml:space="preserve"> 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4E04EC58" w14:textId="7472027F" w:rsidR="00D31606" w:rsidRPr="00AA290D" w:rsidRDefault="00DF2F54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X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D31606" w:rsidRPr="00DF2F54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שירותים</w:t>
            </w:r>
          </w:p>
        </w:tc>
        <w:tc>
          <w:tcPr>
            <w:tcW w:w="3116" w:type="dxa"/>
          </w:tcPr>
          <w:p w14:paraId="2DEBDD69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611FAF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F2F54" w:rsidRPr="00AA290D" w14:paraId="1D6C6D2C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D58084" w14:textId="77777777" w:rsidR="00DF2F54" w:rsidRPr="00AA290D" w:rsidRDefault="00DF2F54" w:rsidP="00DF2F5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B016EE" w14:textId="36D3B8E3" w:rsidR="00DF2F54" w:rsidRPr="00AA290D" w:rsidRDefault="00DF2F54" w:rsidP="00DF2F5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חברת ארטיס מולטימדיה בע"מ</w:t>
            </w:r>
          </w:p>
        </w:tc>
      </w:tr>
      <w:tr w:rsidR="00DF2F54" w:rsidRPr="00AA290D" w14:paraId="294A6C82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3A4FA1D" w14:textId="77777777" w:rsidR="00DF2F54" w:rsidRPr="00AA290D" w:rsidRDefault="00DF2F54" w:rsidP="00DF2F5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B1C0F2A" w14:textId="77777777" w:rsidR="00DF2F54" w:rsidRPr="00AA290D" w:rsidRDefault="00DF2F54" w:rsidP="00DF2F5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E95ED" w14:textId="73689ABA" w:rsidR="00DF2F54" w:rsidRPr="00AA290D" w:rsidRDefault="00DF2F54" w:rsidP="00DF2F5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512138702</w:t>
            </w:r>
          </w:p>
        </w:tc>
      </w:tr>
      <w:tr w:rsidR="00D31606" w:rsidRPr="00AA290D" w14:paraId="46A98BDD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7316EAD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6FA636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0C482469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01287C1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676E34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BC7B0" w14:textId="1D1BCB16" w:rsidR="00D31606" w:rsidRPr="00DF2F54" w:rsidRDefault="00E742FC" w:rsidP="0099599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MT" w:cs="ArialMT"/>
                <w:sz w:val="22"/>
                <w:szCs w:val="22"/>
              </w:rPr>
              <w:t>146,550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לא כולל מע"מ</w:t>
            </w:r>
          </w:p>
        </w:tc>
      </w:tr>
      <w:tr w:rsidR="00D31606" w:rsidRPr="00AA290D" w14:paraId="4923FF7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92D26F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3CBCCE" w14:textId="22E9C969" w:rsidR="00D31606" w:rsidRPr="00AA290D" w:rsidRDefault="006F3429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DF2F54" w:rsidRPr="00DF2F5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DF2F54" w:rsidRPr="00DF2F54">
              <w:rPr>
                <w:rFonts w:ascii="Arial" w:hAnsi="Arial" w:cs="Arial" w:hint="cs"/>
                <w:b/>
                <w:sz w:val="22"/>
                <w:szCs w:val="22"/>
                <w:rtl/>
              </w:rPr>
              <w:t>.26-30.4.2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14:paraId="61780022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6B090870" w14:textId="78A47F15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4959FA8" w14:textId="7F48137E" w:rsidR="00D31606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B20C77B" w14:textId="77777777" w:rsidR="005A6BB0" w:rsidRPr="00AA290D" w:rsidRDefault="005A6BB0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0B1ACA53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1DD080E9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2EE2B4E" w14:textId="35329E52" w:rsidR="005A6BB0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71F075B2" w14:textId="77777777" w:rsidR="005A6BB0" w:rsidRDefault="005A6BB0">
      <w:pPr>
        <w:bidi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br w:type="page"/>
      </w:r>
    </w:p>
    <w:p w14:paraId="7DFB8538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</w:p>
    <w:p w14:paraId="6600462C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6EC8BEDA" w14:textId="77777777" w:rsidTr="007212C2">
        <w:tc>
          <w:tcPr>
            <w:tcW w:w="9286" w:type="dxa"/>
          </w:tcPr>
          <w:p w14:paraId="10E5E491" w14:textId="7DE08207" w:rsidR="00DF2F54" w:rsidRDefault="00773917" w:rsidP="00DF2F5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קיים צורך </w:t>
            </w:r>
            <w:r w:rsidR="00DF2F5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לתחזק רישיונות קיימים למערכת סריקת מסמכים קיימת בשם </w:t>
            </w:r>
            <w:r w:rsidR="00DF2F54">
              <w:rPr>
                <w:rFonts w:ascii="Arial" w:hAnsi="Arial" w:cs="Arial"/>
                <w:b/>
                <w:sz w:val="22"/>
                <w:szCs w:val="22"/>
              </w:rPr>
              <w:t>ADA SYSTEMS</w:t>
            </w:r>
            <w:r w:rsidR="00DF2F5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חברת "ארטיס מולטימדיה" בע"מ. </w:t>
            </w:r>
          </w:p>
          <w:p w14:paraId="518ECFDA" w14:textId="65013902" w:rsidR="00D31606" w:rsidRPr="00AA290D" w:rsidRDefault="00DF2F54" w:rsidP="00A5601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לשם איתור ספקים מורשים לתחזוקה של רישיונות לתוכנת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ADA SYSTEMS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ולקבלת שעות תמיכה פנינו לארטיס מולטימדיה בע"מ, יצרן התוכנה, ושאלנו מי מוסמך מטעמם לתחזק את הרישיונות ולספק תמיכה לרישיונות שימוש לתוכנה.</w:t>
            </w:r>
          </w:p>
        </w:tc>
      </w:tr>
    </w:tbl>
    <w:p w14:paraId="6298EF8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7EF2C57" w14:textId="77777777" w:rsidR="00773917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09E2339A" w14:textId="77777777" w:rsidR="00773917" w:rsidRDefault="00773917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02AD9D4" w14:textId="1D84C765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6F3592F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5517128A" w14:textId="77777777" w:rsidR="00773917" w:rsidRDefault="00773917" w:rsidP="00773917">
      <w:pPr>
        <w:rPr>
          <w:rFonts w:ascii="Arial" w:hAnsi="Arial" w:cs="Arial"/>
          <w:b/>
          <w:sz w:val="22"/>
          <w:szCs w:val="22"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73917" w14:paraId="66E2D73B" w14:textId="77777777" w:rsidTr="0077391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F09CD" w14:textId="77777777" w:rsidR="00773917" w:rsidRDefault="0077391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ענת אמסלם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7FD3A" w14:textId="77777777" w:rsidR="00773917" w:rsidRDefault="0077391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פרויקטים ומנהלת תחום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A685F" w14:textId="00F691C5" w:rsidR="00773917" w:rsidRDefault="0077391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3D0DCA4F" wp14:editId="073B1739">
                  <wp:extent cx="853440" cy="312420"/>
                  <wp:effectExtent l="0" t="0" r="381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069" t="18182" r="20233" b="4545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3440" cy="31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73917" w14:paraId="5992201E" w14:textId="77777777" w:rsidTr="0077391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67E0A8" w14:textId="77777777" w:rsidR="00773917" w:rsidRDefault="0077391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2247EC" w14:textId="77777777" w:rsidR="00773917" w:rsidRDefault="0077391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2E2018" w14:textId="77777777" w:rsidR="00773917" w:rsidRDefault="00773917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55E71236" w14:textId="77777777" w:rsidR="00773917" w:rsidRDefault="00773917" w:rsidP="00773917">
      <w:pPr>
        <w:rPr>
          <w:rtl/>
        </w:rPr>
      </w:pPr>
    </w:p>
    <w:p w14:paraId="7FA2881D" w14:textId="13E465BA" w:rsidR="00E24EAF" w:rsidRDefault="00E24EAF" w:rsidP="00737321">
      <w:pPr>
        <w:rPr>
          <w:rtl/>
        </w:rPr>
      </w:pPr>
    </w:p>
    <w:p w14:paraId="3C1F5894" w14:textId="77777777" w:rsidR="00773917" w:rsidRPr="00F24C1D" w:rsidRDefault="00773917" w:rsidP="00737321"/>
    <w:sectPr w:rsidR="00773917" w:rsidRPr="00F24C1D" w:rsidSect="00D77D2A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35697" w14:textId="77777777" w:rsidR="006E2B68" w:rsidRDefault="006E2B68">
      <w:r>
        <w:separator/>
      </w:r>
    </w:p>
  </w:endnote>
  <w:endnote w:type="continuationSeparator" w:id="0">
    <w:p w14:paraId="3B1023D9" w14:textId="77777777" w:rsidR="006E2B68" w:rsidRDefault="006E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Assistant">
    <w:altName w:val="Assistant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C95C8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342A4275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0B164F82" w14:textId="34C15BAC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02.05.2023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71F4D543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58A65D88" w14:textId="578BA50B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15EFD5B" w14:textId="067E7664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5CD9C1AD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4445766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7DDDB555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28E7F54C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3D827278" wp14:editId="506E3158">
                <wp:extent cx="252000" cy="252000"/>
                <wp:effectExtent l="0" t="0" r="0" b="0"/>
                <wp:docPr id="11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65BA2A37" w14:textId="77777777" w:rsidR="00C40268" w:rsidRPr="00E61709" w:rsidRDefault="00E742FC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1F2765E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2E67EF50" wp14:editId="64548A94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3DB3CDB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35E6B51A" w14:textId="77777777" w:rsidR="00C40268" w:rsidRPr="00E61709" w:rsidRDefault="00E742FC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EBE69F4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A554AA7" wp14:editId="551D97F2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19F3A8BC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339CE7C6" w14:textId="77777777" w:rsidR="00C40268" w:rsidRPr="00E61709" w:rsidRDefault="00E742FC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2574689A" w14:textId="2283E303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95996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95996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748AC78D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30C5F" w14:textId="77777777" w:rsidR="006E2B68" w:rsidRDefault="006E2B68">
      <w:r>
        <w:separator/>
      </w:r>
    </w:p>
  </w:footnote>
  <w:footnote w:type="continuationSeparator" w:id="0">
    <w:p w14:paraId="780CCC36" w14:textId="77777777" w:rsidR="006E2B68" w:rsidRDefault="006E2B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586B7196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5889B58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12F9A580" wp14:editId="0E4ED6BA">
                <wp:extent cx="1396679" cy="266700"/>
                <wp:effectExtent l="0" t="0" r="0" b="0"/>
                <wp:docPr id="5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54BC573C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7516B0FE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2CF16AB3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1904C08" wp14:editId="17C173B3">
                <wp:extent cx="541448" cy="457200"/>
                <wp:effectExtent l="0" t="0" r="0" b="0"/>
                <wp:docPr id="6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44971B63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הוראת תכ"ם</w:t>
          </w:r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7937214A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74026DF1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C40B39C" w14:textId="0AEFF32F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83A23F7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30507DF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30BD6C0" w14:textId="68ED084A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1B1993EC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982BEFB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7E58484" w14:textId="5D2CD875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6</w:t>
                </w:r>
              </w:p>
            </w:tc>
          </w:tr>
        </w:tbl>
        <w:p w14:paraId="3F4C81A7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1ABE5618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0290EB80" w14:textId="624E19B5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0CA73E48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070D0D27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5774D87F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3B0195E"/>
    <w:multiLevelType w:val="multilevel"/>
    <w:tmpl w:val="C9BCC7F4"/>
    <w:numStyleLink w:val="a0"/>
  </w:abstractNum>
  <w:abstractNum w:abstractNumId="19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2"/>
  </w:num>
  <w:num w:numId="3">
    <w:abstractNumId w:val="29"/>
  </w:num>
  <w:num w:numId="4">
    <w:abstractNumId w:val="35"/>
  </w:num>
  <w:num w:numId="5">
    <w:abstractNumId w:val="21"/>
  </w:num>
  <w:num w:numId="6">
    <w:abstractNumId w:val="31"/>
  </w:num>
  <w:num w:numId="7">
    <w:abstractNumId w:val="13"/>
  </w:num>
  <w:num w:numId="8">
    <w:abstractNumId w:val="39"/>
  </w:num>
  <w:num w:numId="9">
    <w:abstractNumId w:val="14"/>
  </w:num>
  <w:num w:numId="10">
    <w:abstractNumId w:val="28"/>
  </w:num>
  <w:num w:numId="11">
    <w:abstractNumId w:val="30"/>
  </w:num>
  <w:num w:numId="12">
    <w:abstractNumId w:val="24"/>
  </w:num>
  <w:num w:numId="13">
    <w:abstractNumId w:val="10"/>
  </w:num>
  <w:num w:numId="14">
    <w:abstractNumId w:val="16"/>
  </w:num>
  <w:num w:numId="15">
    <w:abstractNumId w:val="25"/>
  </w:num>
  <w:num w:numId="16">
    <w:abstractNumId w:val="6"/>
  </w:num>
  <w:num w:numId="17">
    <w:abstractNumId w:val="36"/>
  </w:num>
  <w:num w:numId="18">
    <w:abstractNumId w:val="21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3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0"/>
  </w:num>
  <w:num w:numId="23">
    <w:abstractNumId w:val="0"/>
  </w:num>
  <w:num w:numId="24">
    <w:abstractNumId w:val="7"/>
  </w:num>
  <w:num w:numId="25">
    <w:abstractNumId w:val="5"/>
  </w:num>
  <w:num w:numId="26">
    <w:abstractNumId w:val="18"/>
  </w:num>
  <w:num w:numId="27">
    <w:abstractNumId w:val="37"/>
  </w:num>
  <w:num w:numId="28">
    <w:abstractNumId w:val="32"/>
  </w:num>
  <w:num w:numId="29">
    <w:abstractNumId w:val="8"/>
  </w:num>
  <w:num w:numId="30">
    <w:abstractNumId w:val="4"/>
  </w:num>
  <w:num w:numId="31">
    <w:abstractNumId w:val="9"/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1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5"/>
    <w:lvlOverride w:ilvl="0">
      <w:startOverride w:val="1"/>
    </w:lvlOverride>
  </w:num>
  <w:num w:numId="43">
    <w:abstractNumId w:val="38"/>
  </w:num>
  <w:num w:numId="44">
    <w:abstractNumId w:val="17"/>
  </w:num>
  <w:num w:numId="45">
    <w:abstractNumId w:val="19"/>
  </w:num>
  <w:num w:numId="46">
    <w:abstractNumId w:val="34"/>
  </w:num>
  <w:num w:numId="47">
    <w:abstractNumId w:val="20"/>
  </w:num>
  <w:num w:numId="48">
    <w:abstractNumId w:val="33"/>
  </w:num>
  <w:num w:numId="49">
    <w:abstractNumId w:val="12"/>
  </w:num>
  <w:num w:numId="50">
    <w:abstractNumId w:val="2"/>
  </w:num>
  <w:num w:numId="51">
    <w:abstractNumId w:val="2"/>
  </w:num>
  <w:num w:numId="52">
    <w:abstractNumId w:val="2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F2B16"/>
    <w:rsid w:val="000F7F7B"/>
    <w:rsid w:val="001122D8"/>
    <w:rsid w:val="00114D49"/>
    <w:rsid w:val="001227F9"/>
    <w:rsid w:val="0012355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800F0"/>
    <w:rsid w:val="00180101"/>
    <w:rsid w:val="001A057B"/>
    <w:rsid w:val="001A0C5E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E2097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73E42"/>
    <w:rsid w:val="002773EF"/>
    <w:rsid w:val="0028187F"/>
    <w:rsid w:val="00286454"/>
    <w:rsid w:val="00292808"/>
    <w:rsid w:val="00293275"/>
    <w:rsid w:val="00293F71"/>
    <w:rsid w:val="0029404C"/>
    <w:rsid w:val="00294195"/>
    <w:rsid w:val="00295497"/>
    <w:rsid w:val="002975BC"/>
    <w:rsid w:val="002A2026"/>
    <w:rsid w:val="002B0881"/>
    <w:rsid w:val="002B2FE1"/>
    <w:rsid w:val="002B35D8"/>
    <w:rsid w:val="002B3AF8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C68A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C88"/>
    <w:rsid w:val="00473FA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E188D"/>
    <w:rsid w:val="004E618B"/>
    <w:rsid w:val="004E72C9"/>
    <w:rsid w:val="004F5815"/>
    <w:rsid w:val="00500FBF"/>
    <w:rsid w:val="00502216"/>
    <w:rsid w:val="00505514"/>
    <w:rsid w:val="00511603"/>
    <w:rsid w:val="005135B0"/>
    <w:rsid w:val="005153CB"/>
    <w:rsid w:val="0052197C"/>
    <w:rsid w:val="005272AB"/>
    <w:rsid w:val="00533E79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A6BB0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6557C"/>
    <w:rsid w:val="0068792F"/>
    <w:rsid w:val="00690905"/>
    <w:rsid w:val="00690EBB"/>
    <w:rsid w:val="00695200"/>
    <w:rsid w:val="006B64E4"/>
    <w:rsid w:val="006C6BD0"/>
    <w:rsid w:val="006C7D79"/>
    <w:rsid w:val="006E2B68"/>
    <w:rsid w:val="006E50FD"/>
    <w:rsid w:val="006F0823"/>
    <w:rsid w:val="006F2CD7"/>
    <w:rsid w:val="006F3429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37321"/>
    <w:rsid w:val="007400DA"/>
    <w:rsid w:val="00741F68"/>
    <w:rsid w:val="00742211"/>
    <w:rsid w:val="00743BD7"/>
    <w:rsid w:val="00752795"/>
    <w:rsid w:val="007544A2"/>
    <w:rsid w:val="00754F73"/>
    <w:rsid w:val="00764365"/>
    <w:rsid w:val="0076638A"/>
    <w:rsid w:val="0076723A"/>
    <w:rsid w:val="0077329E"/>
    <w:rsid w:val="00773917"/>
    <w:rsid w:val="00780BF6"/>
    <w:rsid w:val="007855BF"/>
    <w:rsid w:val="00790CF4"/>
    <w:rsid w:val="00791F8F"/>
    <w:rsid w:val="0079494D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660"/>
    <w:rsid w:val="008179E7"/>
    <w:rsid w:val="00823DB7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0D14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332C8"/>
    <w:rsid w:val="00934EAC"/>
    <w:rsid w:val="009408FA"/>
    <w:rsid w:val="00964235"/>
    <w:rsid w:val="009725FC"/>
    <w:rsid w:val="0097490B"/>
    <w:rsid w:val="00974B32"/>
    <w:rsid w:val="00993154"/>
    <w:rsid w:val="00995996"/>
    <w:rsid w:val="009A2A5E"/>
    <w:rsid w:val="009A5E14"/>
    <w:rsid w:val="009A6374"/>
    <w:rsid w:val="009C55BB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56015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E46D7"/>
    <w:rsid w:val="00AF13C8"/>
    <w:rsid w:val="00AF3E0B"/>
    <w:rsid w:val="00AF3E33"/>
    <w:rsid w:val="00B052CA"/>
    <w:rsid w:val="00B112E7"/>
    <w:rsid w:val="00B22C4C"/>
    <w:rsid w:val="00B23594"/>
    <w:rsid w:val="00B249E2"/>
    <w:rsid w:val="00B2550A"/>
    <w:rsid w:val="00B25A59"/>
    <w:rsid w:val="00B3183C"/>
    <w:rsid w:val="00B37D6C"/>
    <w:rsid w:val="00B40857"/>
    <w:rsid w:val="00B4277E"/>
    <w:rsid w:val="00B50816"/>
    <w:rsid w:val="00B625B9"/>
    <w:rsid w:val="00B67B8A"/>
    <w:rsid w:val="00B75CE9"/>
    <w:rsid w:val="00B75D87"/>
    <w:rsid w:val="00B82223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B3DC2"/>
    <w:rsid w:val="00CB6B50"/>
    <w:rsid w:val="00CC5B6D"/>
    <w:rsid w:val="00CD2CF8"/>
    <w:rsid w:val="00CD5E7A"/>
    <w:rsid w:val="00CD6938"/>
    <w:rsid w:val="00CE4EEA"/>
    <w:rsid w:val="00CE652E"/>
    <w:rsid w:val="00CE6E35"/>
    <w:rsid w:val="00D02464"/>
    <w:rsid w:val="00D146D9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2D0E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2F54"/>
    <w:rsid w:val="00DF56C1"/>
    <w:rsid w:val="00E00858"/>
    <w:rsid w:val="00E04626"/>
    <w:rsid w:val="00E0761F"/>
    <w:rsid w:val="00E24EAF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42FC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1D9B"/>
    <w:rsid w:val="00F52B23"/>
    <w:rsid w:val="00F52D39"/>
    <w:rsid w:val="00F570E3"/>
    <w:rsid w:val="00F60F45"/>
    <w:rsid w:val="00F6293A"/>
    <w:rsid w:val="00F66B26"/>
    <w:rsid w:val="00F7196A"/>
    <w:rsid w:val="00F765F7"/>
    <w:rsid w:val="00F771D9"/>
    <w:rsid w:val="00F83F13"/>
    <w:rsid w:val="00F8422A"/>
    <w:rsid w:val="00F84A61"/>
    <w:rsid w:val="00F93919"/>
    <w:rsid w:val="00F9407E"/>
    <w:rsid w:val="00FA28A4"/>
    <w:rsid w:val="00FA38B2"/>
    <w:rsid w:val="00FA3C2C"/>
    <w:rsid w:val="00FA3F58"/>
    <w:rsid w:val="00FB68ED"/>
    <w:rsid w:val="00FC0408"/>
    <w:rsid w:val="00FC1688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71179EB6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Props1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65C132-FDFC-4FB5-9C9C-F31EBE9EAB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7962BF-DB31-4C38-A437-366CAAEEA40B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317</Words>
  <Characters>1724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אלישבע ברגיש</cp:lastModifiedBy>
  <cp:revision>3</cp:revision>
  <dcterms:created xsi:type="dcterms:W3CDTF">2026-02-26T05:50:00Z</dcterms:created>
  <dcterms:modified xsi:type="dcterms:W3CDTF">2026-03-19T11:05:00Z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